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3284"/>
        <w:gridCol w:w="1360"/>
        <w:gridCol w:w="4962"/>
      </w:tblGrid>
      <w:tr w:rsidR="008A28EE" w:rsidTr="001B4068">
        <w:tc>
          <w:tcPr>
            <w:tcW w:w="3284" w:type="dxa"/>
          </w:tcPr>
          <w:p w:rsidR="008A28EE" w:rsidRDefault="008A28EE" w:rsidP="00E14720">
            <w:pPr>
              <w:spacing w:line="300" w:lineRule="auto"/>
              <w:rPr>
                <w:rFonts w:ascii="Tahoma" w:hAnsi="Tahoma"/>
              </w:rPr>
            </w:pPr>
          </w:p>
        </w:tc>
        <w:tc>
          <w:tcPr>
            <w:tcW w:w="1360" w:type="dxa"/>
          </w:tcPr>
          <w:p w:rsidR="008A28EE" w:rsidRDefault="008A28EE" w:rsidP="00E14720">
            <w:pPr>
              <w:spacing w:line="300" w:lineRule="auto"/>
              <w:rPr>
                <w:rFonts w:ascii="Tahoma" w:hAnsi="Tahoma"/>
              </w:rPr>
            </w:pPr>
          </w:p>
        </w:tc>
        <w:tc>
          <w:tcPr>
            <w:tcW w:w="4962" w:type="dxa"/>
          </w:tcPr>
          <w:p w:rsidR="008A28EE" w:rsidRDefault="008A28EE" w:rsidP="003728A4">
            <w:pPr>
              <w:jc w:val="right"/>
              <w:rPr>
                <w:sz w:val="28"/>
              </w:rPr>
            </w:pPr>
          </w:p>
          <w:p w:rsidR="003C37A1" w:rsidRDefault="008A28EE" w:rsidP="003728A4">
            <w:pPr>
              <w:ind w:left="-958" w:hanging="142"/>
              <w:jc w:val="right"/>
              <w:rPr>
                <w:sz w:val="28"/>
              </w:rPr>
            </w:pPr>
            <w:r w:rsidRPr="00D0020F">
              <w:rPr>
                <w:smallCaps/>
                <w:sz w:val="28"/>
              </w:rPr>
              <w:t>УТВЕРЖДАЮ:</w:t>
            </w:r>
          </w:p>
          <w:p w:rsidR="001B4068" w:rsidRDefault="005E3EA9" w:rsidP="003728A4">
            <w:pPr>
              <w:ind w:left="-675" w:firstLine="709"/>
              <w:jc w:val="right"/>
              <w:rPr>
                <w:sz w:val="28"/>
              </w:rPr>
            </w:pPr>
            <w:r>
              <w:rPr>
                <w:sz w:val="28"/>
              </w:rPr>
              <w:t>И.о. р</w:t>
            </w:r>
            <w:r w:rsidR="003C37A1">
              <w:rPr>
                <w:sz w:val="28"/>
              </w:rPr>
              <w:t>уководител</w:t>
            </w:r>
            <w:r>
              <w:rPr>
                <w:sz w:val="28"/>
              </w:rPr>
              <w:t>я</w:t>
            </w:r>
            <w:r w:rsidR="003C37A1">
              <w:rPr>
                <w:sz w:val="28"/>
              </w:rPr>
              <w:t xml:space="preserve">администрации </w:t>
            </w:r>
          </w:p>
          <w:p w:rsidR="008A28EE" w:rsidRDefault="008A28EE" w:rsidP="003728A4">
            <w:pPr>
              <w:ind w:left="-675" w:firstLine="1276"/>
              <w:jc w:val="right"/>
              <w:rPr>
                <w:sz w:val="28"/>
              </w:rPr>
            </w:pPr>
            <w:r>
              <w:rPr>
                <w:sz w:val="28"/>
              </w:rPr>
              <w:t xml:space="preserve">городского поселения «Жешарт»  </w:t>
            </w:r>
          </w:p>
          <w:p w:rsidR="008A28EE" w:rsidRDefault="008A28EE" w:rsidP="003728A4">
            <w:pPr>
              <w:ind w:left="-533"/>
              <w:jc w:val="right"/>
              <w:rPr>
                <w:sz w:val="28"/>
              </w:rPr>
            </w:pPr>
            <w:r>
              <w:rPr>
                <w:sz w:val="28"/>
              </w:rPr>
              <w:t xml:space="preserve">________________ </w:t>
            </w:r>
            <w:r w:rsidR="003728A4">
              <w:rPr>
                <w:sz w:val="28"/>
              </w:rPr>
              <w:t>Л.А. Курсова</w:t>
            </w:r>
          </w:p>
          <w:p w:rsidR="008A28EE" w:rsidRPr="00D0020F" w:rsidRDefault="00D0020F" w:rsidP="003728A4">
            <w:pPr>
              <w:ind w:left="-533"/>
              <w:jc w:val="right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</w:t>
            </w:r>
            <w:r w:rsidR="003728A4">
              <w:rPr>
                <w:sz w:val="28"/>
              </w:rPr>
              <w:t>6</w:t>
            </w:r>
            <w:r w:rsidR="001B0BA6">
              <w:rPr>
                <w:sz w:val="28"/>
              </w:rPr>
              <w:t>.</w:t>
            </w:r>
            <w:r w:rsidR="00A94262">
              <w:rPr>
                <w:sz w:val="28"/>
              </w:rPr>
              <w:t>0</w:t>
            </w:r>
            <w:r w:rsidR="003728A4">
              <w:rPr>
                <w:sz w:val="28"/>
              </w:rPr>
              <w:t>5</w:t>
            </w:r>
            <w:r w:rsidR="001B0BA6">
              <w:rPr>
                <w:sz w:val="28"/>
              </w:rPr>
              <w:t>.201</w:t>
            </w:r>
            <w:r>
              <w:rPr>
                <w:sz w:val="28"/>
                <w:lang w:val="en-US"/>
              </w:rPr>
              <w:t>6</w:t>
            </w:r>
          </w:p>
        </w:tc>
      </w:tr>
      <w:tr w:rsidR="001B4068" w:rsidTr="001B4068">
        <w:tc>
          <w:tcPr>
            <w:tcW w:w="3284" w:type="dxa"/>
          </w:tcPr>
          <w:p w:rsidR="001B4068" w:rsidRDefault="001B4068" w:rsidP="00E14720">
            <w:pPr>
              <w:spacing w:line="300" w:lineRule="auto"/>
              <w:rPr>
                <w:rFonts w:ascii="Tahoma" w:hAnsi="Tahoma"/>
              </w:rPr>
            </w:pPr>
          </w:p>
        </w:tc>
        <w:tc>
          <w:tcPr>
            <w:tcW w:w="1360" w:type="dxa"/>
          </w:tcPr>
          <w:p w:rsidR="001B4068" w:rsidRDefault="001B4068" w:rsidP="00E14720">
            <w:pPr>
              <w:spacing w:line="300" w:lineRule="auto"/>
              <w:rPr>
                <w:rFonts w:ascii="Tahoma" w:hAnsi="Tahoma"/>
              </w:rPr>
            </w:pPr>
          </w:p>
        </w:tc>
        <w:tc>
          <w:tcPr>
            <w:tcW w:w="4962" w:type="dxa"/>
          </w:tcPr>
          <w:p w:rsidR="001B4068" w:rsidRDefault="001B4068" w:rsidP="003728A4">
            <w:pPr>
              <w:jc w:val="right"/>
              <w:rPr>
                <w:sz w:val="28"/>
              </w:rPr>
            </w:pPr>
          </w:p>
        </w:tc>
      </w:tr>
    </w:tbl>
    <w:p w:rsidR="008A28EE" w:rsidRDefault="008A28EE" w:rsidP="008A28EE">
      <w:pPr>
        <w:pStyle w:val="1"/>
        <w:spacing w:line="240" w:lineRule="auto"/>
        <w:rPr>
          <w:rFonts w:ascii="Times New Roman" w:hAnsi="Times New Roman"/>
          <w:b w:val="0"/>
          <w:sz w:val="28"/>
          <w:szCs w:val="28"/>
        </w:rPr>
      </w:pPr>
    </w:p>
    <w:p w:rsidR="00B14F8C" w:rsidRDefault="00B14F8C" w:rsidP="008A28EE">
      <w:pPr>
        <w:pStyle w:val="1"/>
        <w:spacing w:line="240" w:lineRule="auto"/>
        <w:rPr>
          <w:rFonts w:ascii="Times New Roman" w:hAnsi="Times New Roman"/>
          <w:b w:val="0"/>
          <w:sz w:val="28"/>
          <w:szCs w:val="28"/>
        </w:rPr>
      </w:pPr>
    </w:p>
    <w:p w:rsidR="00B14F8C" w:rsidRDefault="00B14F8C" w:rsidP="008A28EE">
      <w:pPr>
        <w:pStyle w:val="1"/>
        <w:spacing w:line="240" w:lineRule="auto"/>
        <w:rPr>
          <w:rFonts w:ascii="Times New Roman" w:hAnsi="Times New Roman"/>
          <w:b w:val="0"/>
          <w:sz w:val="28"/>
          <w:szCs w:val="28"/>
        </w:rPr>
      </w:pPr>
    </w:p>
    <w:p w:rsidR="00B14F8C" w:rsidRDefault="00B14F8C" w:rsidP="008A28EE">
      <w:pPr>
        <w:pStyle w:val="1"/>
        <w:spacing w:line="240" w:lineRule="auto"/>
        <w:rPr>
          <w:rFonts w:ascii="Times New Roman" w:hAnsi="Times New Roman"/>
          <w:b w:val="0"/>
          <w:sz w:val="28"/>
          <w:szCs w:val="28"/>
        </w:rPr>
      </w:pPr>
    </w:p>
    <w:p w:rsidR="008A28EE" w:rsidRDefault="0047271F" w:rsidP="008A28EE">
      <w:pPr>
        <w:pStyle w:val="1"/>
        <w:spacing w:line="240" w:lineRule="auto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Изменения </w:t>
      </w:r>
      <w:r w:rsidR="003C37A1">
        <w:rPr>
          <w:rFonts w:ascii="Times New Roman" w:hAnsi="Times New Roman"/>
          <w:b w:val="0"/>
          <w:sz w:val="28"/>
          <w:szCs w:val="28"/>
        </w:rPr>
        <w:t>в</w:t>
      </w:r>
    </w:p>
    <w:p w:rsidR="008A28EE" w:rsidRPr="00544DC5" w:rsidRDefault="008A28EE" w:rsidP="008A28EE">
      <w:pPr>
        <w:pStyle w:val="1"/>
        <w:spacing w:line="240" w:lineRule="auto"/>
        <w:rPr>
          <w:rFonts w:ascii="Times New Roman" w:hAnsi="Times New Roman"/>
          <w:b w:val="0"/>
          <w:sz w:val="28"/>
          <w:szCs w:val="28"/>
        </w:rPr>
      </w:pPr>
      <w:r w:rsidRPr="00544DC5">
        <w:rPr>
          <w:rFonts w:ascii="Times New Roman" w:hAnsi="Times New Roman"/>
          <w:b w:val="0"/>
          <w:sz w:val="28"/>
          <w:szCs w:val="28"/>
        </w:rPr>
        <w:t>ДОЛЖНОСТН</w:t>
      </w:r>
      <w:r w:rsidR="003C37A1">
        <w:rPr>
          <w:rFonts w:ascii="Times New Roman" w:hAnsi="Times New Roman"/>
          <w:b w:val="0"/>
          <w:sz w:val="28"/>
          <w:szCs w:val="28"/>
        </w:rPr>
        <w:t>УЮ</w:t>
      </w:r>
      <w:r w:rsidRPr="00544DC5">
        <w:rPr>
          <w:rFonts w:ascii="Times New Roman" w:hAnsi="Times New Roman"/>
          <w:b w:val="0"/>
          <w:sz w:val="28"/>
          <w:szCs w:val="28"/>
        </w:rPr>
        <w:t xml:space="preserve"> ИНСТРУКЦИ</w:t>
      </w:r>
      <w:r w:rsidR="003C37A1">
        <w:rPr>
          <w:rFonts w:ascii="Times New Roman" w:hAnsi="Times New Roman"/>
          <w:b w:val="0"/>
          <w:sz w:val="28"/>
          <w:szCs w:val="28"/>
        </w:rPr>
        <w:t>Ю</w:t>
      </w:r>
    </w:p>
    <w:p w:rsidR="00E22A05" w:rsidRPr="00E22A05" w:rsidRDefault="005D3722" w:rsidP="00E22A05">
      <w:pPr>
        <w:pStyle w:val="1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руководителя </w:t>
      </w:r>
      <w:r w:rsidR="00392AD4">
        <w:rPr>
          <w:rFonts w:ascii="Times New Roman" w:hAnsi="Times New Roman"/>
          <w:b w:val="0"/>
          <w:sz w:val="28"/>
          <w:szCs w:val="28"/>
        </w:rPr>
        <w:t xml:space="preserve">отдела </w:t>
      </w:r>
      <w:r w:rsidR="00E22A05" w:rsidRPr="00E22A05">
        <w:rPr>
          <w:rFonts w:ascii="Times New Roman" w:hAnsi="Times New Roman"/>
          <w:b w:val="0"/>
          <w:sz w:val="28"/>
          <w:szCs w:val="28"/>
        </w:rPr>
        <w:t>правового, кадрового обеспечения и по</w:t>
      </w:r>
    </w:p>
    <w:p w:rsidR="00E22A05" w:rsidRPr="00544DC5" w:rsidRDefault="00E22A05" w:rsidP="00E22A05">
      <w:pPr>
        <w:pStyle w:val="1"/>
        <w:rPr>
          <w:rFonts w:ascii="Times New Roman" w:hAnsi="Times New Roman"/>
          <w:b w:val="0"/>
          <w:sz w:val="28"/>
          <w:szCs w:val="28"/>
        </w:rPr>
      </w:pPr>
      <w:r w:rsidRPr="00E22A05">
        <w:rPr>
          <w:rFonts w:ascii="Times New Roman" w:hAnsi="Times New Roman"/>
          <w:b w:val="0"/>
          <w:sz w:val="28"/>
          <w:szCs w:val="28"/>
        </w:rPr>
        <w:t>профилактике коррупционных правонарушений</w:t>
      </w:r>
    </w:p>
    <w:p w:rsidR="003728A4" w:rsidRDefault="008A28EE" w:rsidP="004B2B76">
      <w:pPr>
        <w:pStyle w:val="1"/>
        <w:spacing w:line="240" w:lineRule="auto"/>
        <w:rPr>
          <w:rFonts w:ascii="Times New Roman" w:hAnsi="Times New Roman"/>
          <w:b w:val="0"/>
          <w:sz w:val="28"/>
          <w:szCs w:val="28"/>
        </w:rPr>
      </w:pPr>
      <w:r w:rsidRPr="00544DC5">
        <w:rPr>
          <w:rFonts w:ascii="Times New Roman" w:hAnsi="Times New Roman"/>
          <w:b w:val="0"/>
          <w:sz w:val="28"/>
          <w:szCs w:val="28"/>
        </w:rPr>
        <w:t xml:space="preserve">администрации </w:t>
      </w:r>
      <w:r>
        <w:rPr>
          <w:rFonts w:ascii="Times New Roman" w:hAnsi="Times New Roman"/>
          <w:b w:val="0"/>
          <w:sz w:val="28"/>
          <w:szCs w:val="28"/>
        </w:rPr>
        <w:t>городского поселения</w:t>
      </w:r>
      <w:r w:rsidRPr="00544DC5">
        <w:rPr>
          <w:rFonts w:ascii="Times New Roman" w:hAnsi="Times New Roman"/>
          <w:b w:val="0"/>
          <w:sz w:val="28"/>
          <w:szCs w:val="28"/>
        </w:rPr>
        <w:t xml:space="preserve"> «</w:t>
      </w:r>
      <w:r>
        <w:rPr>
          <w:rFonts w:ascii="Times New Roman" w:hAnsi="Times New Roman"/>
          <w:b w:val="0"/>
          <w:sz w:val="28"/>
          <w:szCs w:val="28"/>
        </w:rPr>
        <w:t>Жешарт</w:t>
      </w:r>
      <w:r w:rsidRPr="00544DC5">
        <w:rPr>
          <w:rFonts w:ascii="Times New Roman" w:hAnsi="Times New Roman"/>
          <w:b w:val="0"/>
          <w:sz w:val="28"/>
          <w:szCs w:val="28"/>
        </w:rPr>
        <w:t>»</w:t>
      </w:r>
      <w:r w:rsidR="003C37A1">
        <w:rPr>
          <w:rFonts w:ascii="Times New Roman" w:hAnsi="Times New Roman"/>
          <w:b w:val="0"/>
          <w:sz w:val="28"/>
          <w:szCs w:val="28"/>
        </w:rPr>
        <w:t>,</w:t>
      </w:r>
    </w:p>
    <w:p w:rsidR="008A28EE" w:rsidRPr="00544DC5" w:rsidRDefault="003C37A1" w:rsidP="004B2B76">
      <w:pPr>
        <w:pStyle w:val="1"/>
        <w:spacing w:line="240" w:lineRule="auto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утвержденную</w:t>
      </w:r>
      <w:r w:rsidR="00E22A05">
        <w:rPr>
          <w:rFonts w:ascii="Times New Roman" w:hAnsi="Times New Roman"/>
          <w:b w:val="0"/>
          <w:sz w:val="28"/>
          <w:szCs w:val="28"/>
        </w:rPr>
        <w:t>31</w:t>
      </w:r>
      <w:bookmarkStart w:id="0" w:name="_GoBack"/>
      <w:bookmarkEnd w:id="0"/>
      <w:r w:rsidR="00E22A05">
        <w:rPr>
          <w:rFonts w:ascii="Times New Roman" w:hAnsi="Times New Roman"/>
          <w:b w:val="0"/>
          <w:sz w:val="28"/>
          <w:szCs w:val="28"/>
        </w:rPr>
        <w:t>дека</w:t>
      </w:r>
      <w:r w:rsidR="004B2B76">
        <w:rPr>
          <w:rFonts w:ascii="Times New Roman" w:hAnsi="Times New Roman"/>
          <w:b w:val="0"/>
          <w:sz w:val="28"/>
          <w:szCs w:val="28"/>
        </w:rPr>
        <w:t>бр</w:t>
      </w:r>
      <w:r>
        <w:rPr>
          <w:rFonts w:ascii="Times New Roman" w:hAnsi="Times New Roman"/>
          <w:b w:val="0"/>
          <w:sz w:val="28"/>
          <w:szCs w:val="28"/>
        </w:rPr>
        <w:t>я 201</w:t>
      </w:r>
      <w:r w:rsidR="004B2B76">
        <w:rPr>
          <w:rFonts w:ascii="Times New Roman" w:hAnsi="Times New Roman"/>
          <w:b w:val="0"/>
          <w:sz w:val="28"/>
          <w:szCs w:val="28"/>
        </w:rPr>
        <w:t>5</w:t>
      </w:r>
      <w:r>
        <w:rPr>
          <w:rFonts w:ascii="Times New Roman" w:hAnsi="Times New Roman"/>
          <w:b w:val="0"/>
          <w:sz w:val="28"/>
          <w:szCs w:val="28"/>
        </w:rPr>
        <w:t xml:space="preserve"> года</w:t>
      </w:r>
    </w:p>
    <w:p w:rsidR="008A28EE" w:rsidRDefault="008A28EE" w:rsidP="008A28EE">
      <w:pPr>
        <w:jc w:val="center"/>
        <w:rPr>
          <w:b/>
          <w:sz w:val="28"/>
          <w:szCs w:val="28"/>
        </w:rPr>
      </w:pPr>
    </w:p>
    <w:p w:rsidR="00B45EAF" w:rsidRPr="00544DC5" w:rsidRDefault="00B45EAF" w:rsidP="008A28EE">
      <w:pPr>
        <w:jc w:val="center"/>
        <w:rPr>
          <w:b/>
          <w:sz w:val="28"/>
          <w:szCs w:val="28"/>
        </w:rPr>
      </w:pPr>
    </w:p>
    <w:p w:rsidR="00B45EAF" w:rsidRDefault="0047271F" w:rsidP="0047271F">
      <w:pPr>
        <w:pStyle w:val="a3"/>
        <w:spacing w:line="276" w:lineRule="auto"/>
        <w:ind w:left="360"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5E3EA9" w:rsidRPr="005E3EA9">
        <w:rPr>
          <w:rFonts w:ascii="Times New Roman" w:hAnsi="Times New Roman"/>
          <w:sz w:val="28"/>
          <w:szCs w:val="28"/>
        </w:rPr>
        <w:t>Пункт  2.1.  раздела «2.КВАЛИФИКАЦИОННЫЕ ТРЕБОВАНИЯ  И ПРОФЕССИОНАЛЬНЫЕ НАВЫКИ» изложить в новой редакции:</w:t>
      </w:r>
    </w:p>
    <w:p w:rsidR="00B45EAF" w:rsidRDefault="00B45EAF" w:rsidP="0047271F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4B2B76" w:rsidRPr="004B2B76">
        <w:rPr>
          <w:rFonts w:ascii="Times New Roman" w:hAnsi="Times New Roman"/>
          <w:sz w:val="28"/>
          <w:szCs w:val="28"/>
        </w:rPr>
        <w:t>2.1. Руководитель отдела должен иметь высшее образование, стаж муниципальной службы не менее двух лет или стаж работы по специальности</w:t>
      </w:r>
      <w:r w:rsidR="004B2B76">
        <w:rPr>
          <w:rFonts w:ascii="Times New Roman" w:hAnsi="Times New Roman"/>
          <w:sz w:val="28"/>
          <w:szCs w:val="28"/>
        </w:rPr>
        <w:t xml:space="preserve">, </w:t>
      </w:r>
      <w:r w:rsidR="004B2B76" w:rsidRPr="004B2B76">
        <w:rPr>
          <w:rFonts w:ascii="Times New Roman" w:hAnsi="Times New Roman"/>
          <w:sz w:val="28"/>
          <w:szCs w:val="28"/>
        </w:rPr>
        <w:t xml:space="preserve">направлению подготовки не менее </w:t>
      </w:r>
      <w:r w:rsidR="003728A4">
        <w:rPr>
          <w:rFonts w:ascii="Times New Roman" w:hAnsi="Times New Roman"/>
          <w:sz w:val="28"/>
          <w:szCs w:val="28"/>
        </w:rPr>
        <w:t>дву</w:t>
      </w:r>
      <w:r w:rsidR="004B2B76" w:rsidRPr="004B2B76">
        <w:rPr>
          <w:rFonts w:ascii="Times New Roman" w:hAnsi="Times New Roman"/>
          <w:sz w:val="28"/>
          <w:szCs w:val="28"/>
        </w:rPr>
        <w:t>х лет.</w:t>
      </w:r>
      <w:r>
        <w:rPr>
          <w:rFonts w:ascii="Times New Roman" w:hAnsi="Times New Roman"/>
          <w:sz w:val="28"/>
          <w:szCs w:val="28"/>
        </w:rPr>
        <w:t>»</w:t>
      </w:r>
      <w:r w:rsidR="003728A4">
        <w:rPr>
          <w:rFonts w:ascii="Times New Roman" w:hAnsi="Times New Roman"/>
          <w:sz w:val="28"/>
          <w:szCs w:val="28"/>
        </w:rPr>
        <w:t>.</w:t>
      </w:r>
    </w:p>
    <w:p w:rsidR="008A28EE" w:rsidRPr="003C37A1" w:rsidRDefault="008A28EE" w:rsidP="003C37A1">
      <w:pPr>
        <w:rPr>
          <w:sz w:val="28"/>
          <w:szCs w:val="28"/>
        </w:rPr>
      </w:pPr>
    </w:p>
    <w:p w:rsidR="00B14F8C" w:rsidRDefault="008A28EE" w:rsidP="008A28EE">
      <w:pPr>
        <w:pStyle w:val="a5"/>
        <w:spacing w:line="240" w:lineRule="auto"/>
        <w:rPr>
          <w:rFonts w:ascii="Times New Roman" w:hAnsi="Times New Roman"/>
          <w:sz w:val="28"/>
          <w:szCs w:val="28"/>
        </w:rPr>
      </w:pPr>
      <w:r w:rsidRPr="00544DC5">
        <w:rPr>
          <w:rFonts w:ascii="Times New Roman" w:hAnsi="Times New Roman"/>
          <w:sz w:val="28"/>
          <w:szCs w:val="28"/>
        </w:rPr>
        <w:t xml:space="preserve">С </w:t>
      </w:r>
      <w:r w:rsidR="003728A4">
        <w:rPr>
          <w:rFonts w:ascii="Times New Roman" w:hAnsi="Times New Roman"/>
          <w:sz w:val="28"/>
          <w:szCs w:val="28"/>
        </w:rPr>
        <w:t>измен</w:t>
      </w:r>
      <w:r w:rsidR="00D43819">
        <w:rPr>
          <w:rFonts w:ascii="Times New Roman" w:hAnsi="Times New Roman"/>
          <w:sz w:val="28"/>
          <w:szCs w:val="28"/>
        </w:rPr>
        <w:t>ения</w:t>
      </w:r>
      <w:r w:rsidR="00B14F8C">
        <w:rPr>
          <w:rFonts w:ascii="Times New Roman" w:hAnsi="Times New Roman"/>
          <w:sz w:val="28"/>
          <w:szCs w:val="28"/>
        </w:rPr>
        <w:t>м</w:t>
      </w:r>
      <w:r w:rsidR="00D43819">
        <w:rPr>
          <w:rFonts w:ascii="Times New Roman" w:hAnsi="Times New Roman"/>
          <w:sz w:val="28"/>
          <w:szCs w:val="28"/>
        </w:rPr>
        <w:t>и</w:t>
      </w:r>
      <w:r w:rsidR="00B14F8C">
        <w:rPr>
          <w:rFonts w:ascii="Times New Roman" w:hAnsi="Times New Roman"/>
          <w:sz w:val="28"/>
          <w:szCs w:val="28"/>
        </w:rPr>
        <w:t xml:space="preserve"> в </w:t>
      </w:r>
      <w:r w:rsidRPr="00544DC5">
        <w:rPr>
          <w:rFonts w:ascii="Times New Roman" w:hAnsi="Times New Roman"/>
          <w:sz w:val="28"/>
          <w:szCs w:val="28"/>
        </w:rPr>
        <w:t>должностн</w:t>
      </w:r>
      <w:r w:rsidR="00B14F8C">
        <w:rPr>
          <w:rFonts w:ascii="Times New Roman" w:hAnsi="Times New Roman"/>
          <w:sz w:val="28"/>
          <w:szCs w:val="28"/>
        </w:rPr>
        <w:t xml:space="preserve">ую </w:t>
      </w:r>
      <w:r w:rsidRPr="00544DC5">
        <w:rPr>
          <w:rFonts w:ascii="Times New Roman" w:hAnsi="Times New Roman"/>
          <w:sz w:val="28"/>
          <w:szCs w:val="28"/>
        </w:rPr>
        <w:t>инструкци</w:t>
      </w:r>
      <w:r w:rsidR="00B14F8C">
        <w:rPr>
          <w:rFonts w:ascii="Times New Roman" w:hAnsi="Times New Roman"/>
          <w:sz w:val="28"/>
          <w:szCs w:val="28"/>
        </w:rPr>
        <w:t>ю</w:t>
      </w:r>
      <w:r w:rsidRPr="00544DC5">
        <w:rPr>
          <w:rFonts w:ascii="Times New Roman" w:hAnsi="Times New Roman"/>
          <w:sz w:val="28"/>
          <w:szCs w:val="28"/>
        </w:rPr>
        <w:t xml:space="preserve"> ознакомлен</w:t>
      </w:r>
      <w:r w:rsidR="0047271F">
        <w:rPr>
          <w:rFonts w:ascii="Times New Roman" w:hAnsi="Times New Roman"/>
          <w:sz w:val="28"/>
          <w:szCs w:val="28"/>
        </w:rPr>
        <w:t>(а)</w:t>
      </w:r>
      <w:r w:rsidRPr="00544DC5">
        <w:rPr>
          <w:rFonts w:ascii="Times New Roman" w:hAnsi="Times New Roman"/>
          <w:sz w:val="28"/>
          <w:szCs w:val="28"/>
        </w:rPr>
        <w:t xml:space="preserve">. </w:t>
      </w:r>
    </w:p>
    <w:p w:rsidR="008A28EE" w:rsidRDefault="008A28EE" w:rsidP="008A28EE">
      <w:pPr>
        <w:pStyle w:val="a5"/>
        <w:spacing w:line="240" w:lineRule="auto"/>
        <w:rPr>
          <w:rFonts w:ascii="Times New Roman" w:hAnsi="Times New Roman"/>
          <w:sz w:val="28"/>
          <w:szCs w:val="28"/>
        </w:rPr>
      </w:pPr>
      <w:r w:rsidRPr="00544DC5">
        <w:rPr>
          <w:rFonts w:ascii="Times New Roman" w:hAnsi="Times New Roman"/>
          <w:sz w:val="28"/>
          <w:szCs w:val="28"/>
        </w:rPr>
        <w:t xml:space="preserve">Экземпляр </w:t>
      </w:r>
      <w:r w:rsidR="0047271F">
        <w:rPr>
          <w:rFonts w:ascii="Times New Roman" w:hAnsi="Times New Roman"/>
          <w:sz w:val="28"/>
          <w:szCs w:val="28"/>
        </w:rPr>
        <w:t xml:space="preserve">изменений </w:t>
      </w:r>
      <w:r w:rsidRPr="00544DC5">
        <w:rPr>
          <w:rFonts w:ascii="Times New Roman" w:hAnsi="Times New Roman"/>
          <w:sz w:val="28"/>
          <w:szCs w:val="28"/>
        </w:rPr>
        <w:t>получил</w:t>
      </w:r>
      <w:r w:rsidR="0047271F">
        <w:rPr>
          <w:rFonts w:ascii="Times New Roman" w:hAnsi="Times New Roman"/>
          <w:sz w:val="28"/>
          <w:szCs w:val="28"/>
        </w:rPr>
        <w:t>(а)</w:t>
      </w:r>
      <w:r w:rsidRPr="00544DC5">
        <w:rPr>
          <w:rFonts w:ascii="Times New Roman" w:hAnsi="Times New Roman"/>
          <w:sz w:val="28"/>
          <w:szCs w:val="28"/>
        </w:rPr>
        <w:t>.</w:t>
      </w:r>
    </w:p>
    <w:p w:rsidR="008A28EE" w:rsidRPr="00544DC5" w:rsidRDefault="008A28EE" w:rsidP="008A28EE">
      <w:pPr>
        <w:pStyle w:val="a5"/>
        <w:spacing w:line="240" w:lineRule="auto"/>
        <w:rPr>
          <w:rFonts w:ascii="Times New Roman" w:hAnsi="Times New Roman"/>
          <w:sz w:val="28"/>
          <w:szCs w:val="28"/>
        </w:rPr>
      </w:pPr>
    </w:p>
    <w:p w:rsidR="008A28EE" w:rsidRPr="00544DC5" w:rsidRDefault="008A28EE" w:rsidP="008A28EE">
      <w:pPr>
        <w:jc w:val="both"/>
        <w:rPr>
          <w:sz w:val="28"/>
          <w:szCs w:val="28"/>
        </w:rPr>
      </w:pPr>
      <w:r w:rsidRPr="00544DC5">
        <w:rPr>
          <w:sz w:val="28"/>
          <w:szCs w:val="28"/>
        </w:rPr>
        <w:t xml:space="preserve">                                                              _________________     Ф.И.О.</w:t>
      </w:r>
    </w:p>
    <w:p w:rsidR="008A28EE" w:rsidRPr="00544DC5" w:rsidRDefault="008A28EE" w:rsidP="008A28EE">
      <w:pPr>
        <w:jc w:val="both"/>
        <w:rPr>
          <w:sz w:val="28"/>
          <w:szCs w:val="28"/>
        </w:rPr>
      </w:pPr>
      <w:r w:rsidRPr="00544DC5">
        <w:rPr>
          <w:sz w:val="28"/>
          <w:szCs w:val="28"/>
        </w:rPr>
        <w:t xml:space="preserve">                                                                      подпись</w:t>
      </w:r>
    </w:p>
    <w:p w:rsidR="008A28EE" w:rsidRPr="00544DC5" w:rsidRDefault="008A28EE" w:rsidP="008A28EE">
      <w:pPr>
        <w:jc w:val="both"/>
        <w:rPr>
          <w:sz w:val="28"/>
          <w:szCs w:val="28"/>
        </w:rPr>
      </w:pPr>
      <w:r w:rsidRPr="00544DC5">
        <w:rPr>
          <w:sz w:val="28"/>
          <w:szCs w:val="28"/>
        </w:rPr>
        <w:t xml:space="preserve">                                                                             ____________________</w:t>
      </w:r>
    </w:p>
    <w:p w:rsidR="008A28EE" w:rsidRPr="00544DC5" w:rsidRDefault="008A28EE" w:rsidP="008A28EE">
      <w:pPr>
        <w:jc w:val="both"/>
        <w:rPr>
          <w:sz w:val="28"/>
          <w:szCs w:val="28"/>
        </w:rPr>
      </w:pPr>
      <w:r w:rsidRPr="00544DC5">
        <w:rPr>
          <w:sz w:val="28"/>
          <w:szCs w:val="28"/>
        </w:rPr>
        <w:t xml:space="preserve">                                                                                        дата</w:t>
      </w:r>
    </w:p>
    <w:p w:rsidR="00E96EAA" w:rsidRDefault="00E96EAA"/>
    <w:sectPr w:rsidR="00E96EAA" w:rsidSect="00CB1A13">
      <w:headerReference w:type="default" r:id="rId7"/>
      <w:pgSz w:w="11907" w:h="16840" w:code="9"/>
      <w:pgMar w:top="709" w:right="709" w:bottom="709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3BF8" w:rsidRDefault="00353BF8" w:rsidP="00CB1A13">
      <w:r>
        <w:separator/>
      </w:r>
    </w:p>
  </w:endnote>
  <w:endnote w:type="continuationSeparator" w:id="1">
    <w:p w:rsidR="00353BF8" w:rsidRDefault="00353BF8" w:rsidP="00CB1A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3BF8" w:rsidRDefault="00353BF8" w:rsidP="00CB1A13">
      <w:r>
        <w:separator/>
      </w:r>
    </w:p>
  </w:footnote>
  <w:footnote w:type="continuationSeparator" w:id="1">
    <w:p w:rsidR="00353BF8" w:rsidRDefault="00353BF8" w:rsidP="00CB1A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889" w:rsidRDefault="009F3BFB">
    <w:pPr>
      <w:pStyle w:val="a7"/>
      <w:jc w:val="center"/>
      <w:rPr>
        <w:rStyle w:val="a9"/>
        <w:rFonts w:ascii="Tahoma" w:hAnsi="Tahoma"/>
        <w:sz w:val="20"/>
      </w:rPr>
    </w:pPr>
    <w:r>
      <w:rPr>
        <w:rStyle w:val="a9"/>
        <w:rFonts w:ascii="Tahoma" w:hAnsi="Tahoma"/>
        <w:sz w:val="20"/>
      </w:rPr>
      <w:fldChar w:fldCharType="begin"/>
    </w:r>
    <w:r w:rsidR="003508D4">
      <w:rPr>
        <w:rStyle w:val="a9"/>
        <w:rFonts w:ascii="Tahoma" w:hAnsi="Tahoma"/>
        <w:sz w:val="20"/>
      </w:rPr>
      <w:instrText xml:space="preserve"> PAGE </w:instrText>
    </w:r>
    <w:r>
      <w:rPr>
        <w:rStyle w:val="a9"/>
        <w:rFonts w:ascii="Tahoma" w:hAnsi="Tahoma"/>
        <w:sz w:val="20"/>
      </w:rPr>
      <w:fldChar w:fldCharType="separate"/>
    </w:r>
    <w:r w:rsidR="003C37A1">
      <w:rPr>
        <w:rStyle w:val="a9"/>
        <w:rFonts w:ascii="Tahoma" w:hAnsi="Tahoma"/>
        <w:noProof/>
        <w:sz w:val="20"/>
      </w:rPr>
      <w:t>7</w:t>
    </w:r>
    <w:r>
      <w:rPr>
        <w:rStyle w:val="a9"/>
        <w:rFonts w:ascii="Tahoma" w:hAnsi="Tahoma"/>
        <w:sz w:val="20"/>
      </w:rPr>
      <w:fldChar w:fldCharType="end"/>
    </w:r>
  </w:p>
  <w:p w:rsidR="003E6889" w:rsidRDefault="00353BF8">
    <w:pPr>
      <w:pStyle w:val="a7"/>
      <w:jc w:val="center"/>
      <w:rPr>
        <w:rFonts w:ascii="Tahoma" w:hAnsi="Tahoma"/>
        <w:sz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A48A3"/>
    <w:multiLevelType w:val="multilevel"/>
    <w:tmpl w:val="64A0C72E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0" w:firstLine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7"/>
        </w:tabs>
        <w:ind w:left="0" w:firstLine="56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39B934A6"/>
    <w:multiLevelType w:val="multilevel"/>
    <w:tmpl w:val="5462A2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6"/>
        </w:tabs>
        <w:ind w:left="66" w:firstLine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79563BCF"/>
    <w:multiLevelType w:val="hybridMultilevel"/>
    <w:tmpl w:val="818AF308"/>
    <w:lvl w:ilvl="0" w:tplc="03485FC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28EE"/>
    <w:rsid w:val="00001111"/>
    <w:rsid w:val="00002E48"/>
    <w:rsid w:val="000125F1"/>
    <w:rsid w:val="00021FE6"/>
    <w:rsid w:val="00023539"/>
    <w:rsid w:val="0002384F"/>
    <w:rsid w:val="00023EB2"/>
    <w:rsid w:val="000317F5"/>
    <w:rsid w:val="00035931"/>
    <w:rsid w:val="000526AD"/>
    <w:rsid w:val="000528B3"/>
    <w:rsid w:val="00063647"/>
    <w:rsid w:val="00076454"/>
    <w:rsid w:val="00080727"/>
    <w:rsid w:val="0008241E"/>
    <w:rsid w:val="00086150"/>
    <w:rsid w:val="000874FE"/>
    <w:rsid w:val="00087BE9"/>
    <w:rsid w:val="00087DC2"/>
    <w:rsid w:val="00093E7D"/>
    <w:rsid w:val="0009471D"/>
    <w:rsid w:val="000A6C7F"/>
    <w:rsid w:val="000B4CB0"/>
    <w:rsid w:val="000B62B0"/>
    <w:rsid w:val="000C27BA"/>
    <w:rsid w:val="000D3BEB"/>
    <w:rsid w:val="000E5F5A"/>
    <w:rsid w:val="000F02FC"/>
    <w:rsid w:val="000F739B"/>
    <w:rsid w:val="00101B94"/>
    <w:rsid w:val="0010704B"/>
    <w:rsid w:val="0011146A"/>
    <w:rsid w:val="00125533"/>
    <w:rsid w:val="001279C0"/>
    <w:rsid w:val="00131B9C"/>
    <w:rsid w:val="00133E1B"/>
    <w:rsid w:val="00153231"/>
    <w:rsid w:val="00177097"/>
    <w:rsid w:val="00185138"/>
    <w:rsid w:val="0019330A"/>
    <w:rsid w:val="00196CEF"/>
    <w:rsid w:val="001A330E"/>
    <w:rsid w:val="001B0BA6"/>
    <w:rsid w:val="001B3B04"/>
    <w:rsid w:val="001B3CA9"/>
    <w:rsid w:val="001B4068"/>
    <w:rsid w:val="001B525D"/>
    <w:rsid w:val="001C59F4"/>
    <w:rsid w:val="001E759C"/>
    <w:rsid w:val="001E7DFF"/>
    <w:rsid w:val="001F05B3"/>
    <w:rsid w:val="001F40CB"/>
    <w:rsid w:val="001F529D"/>
    <w:rsid w:val="001F58DA"/>
    <w:rsid w:val="001F710F"/>
    <w:rsid w:val="002033F4"/>
    <w:rsid w:val="00212356"/>
    <w:rsid w:val="00212FE9"/>
    <w:rsid w:val="00217DEF"/>
    <w:rsid w:val="00235A21"/>
    <w:rsid w:val="00237C6C"/>
    <w:rsid w:val="002521E3"/>
    <w:rsid w:val="002749BC"/>
    <w:rsid w:val="002816E7"/>
    <w:rsid w:val="0028384B"/>
    <w:rsid w:val="00283D24"/>
    <w:rsid w:val="002900B1"/>
    <w:rsid w:val="00290672"/>
    <w:rsid w:val="00292CA3"/>
    <w:rsid w:val="002A08E9"/>
    <w:rsid w:val="002A0D17"/>
    <w:rsid w:val="002A3176"/>
    <w:rsid w:val="002A4FEF"/>
    <w:rsid w:val="002C3C54"/>
    <w:rsid w:val="002D0462"/>
    <w:rsid w:val="002D1F51"/>
    <w:rsid w:val="002D250B"/>
    <w:rsid w:val="002D3E4F"/>
    <w:rsid w:val="002E1532"/>
    <w:rsid w:val="002E20A6"/>
    <w:rsid w:val="00301069"/>
    <w:rsid w:val="0030412F"/>
    <w:rsid w:val="003119CA"/>
    <w:rsid w:val="00311D5F"/>
    <w:rsid w:val="00314117"/>
    <w:rsid w:val="0031789E"/>
    <w:rsid w:val="003249C2"/>
    <w:rsid w:val="00325384"/>
    <w:rsid w:val="00331EA8"/>
    <w:rsid w:val="00332B67"/>
    <w:rsid w:val="00336CBA"/>
    <w:rsid w:val="00341176"/>
    <w:rsid w:val="00345EE2"/>
    <w:rsid w:val="003508D4"/>
    <w:rsid w:val="00350FB2"/>
    <w:rsid w:val="003516EA"/>
    <w:rsid w:val="0035234B"/>
    <w:rsid w:val="00353BF8"/>
    <w:rsid w:val="0036582D"/>
    <w:rsid w:val="00366897"/>
    <w:rsid w:val="0037009A"/>
    <w:rsid w:val="003728A4"/>
    <w:rsid w:val="00373A7D"/>
    <w:rsid w:val="00377CB0"/>
    <w:rsid w:val="00385266"/>
    <w:rsid w:val="00392AD4"/>
    <w:rsid w:val="003A2B0E"/>
    <w:rsid w:val="003A72E6"/>
    <w:rsid w:val="003C1F97"/>
    <w:rsid w:val="003C2E66"/>
    <w:rsid w:val="003C37A1"/>
    <w:rsid w:val="003D4E76"/>
    <w:rsid w:val="003D759C"/>
    <w:rsid w:val="003D7B04"/>
    <w:rsid w:val="003E1BBD"/>
    <w:rsid w:val="003E393B"/>
    <w:rsid w:val="003E6093"/>
    <w:rsid w:val="003F1737"/>
    <w:rsid w:val="003F4126"/>
    <w:rsid w:val="003F464B"/>
    <w:rsid w:val="003F5DD3"/>
    <w:rsid w:val="0040379A"/>
    <w:rsid w:val="004124AB"/>
    <w:rsid w:val="00412F48"/>
    <w:rsid w:val="00417DD8"/>
    <w:rsid w:val="00420E35"/>
    <w:rsid w:val="00424ACE"/>
    <w:rsid w:val="00424BB0"/>
    <w:rsid w:val="004265FD"/>
    <w:rsid w:val="00430C09"/>
    <w:rsid w:val="00443E86"/>
    <w:rsid w:val="004448B4"/>
    <w:rsid w:val="004651B1"/>
    <w:rsid w:val="00465379"/>
    <w:rsid w:val="0047271F"/>
    <w:rsid w:val="00473E65"/>
    <w:rsid w:val="00476607"/>
    <w:rsid w:val="004804BB"/>
    <w:rsid w:val="004826E3"/>
    <w:rsid w:val="004A0C24"/>
    <w:rsid w:val="004B2B76"/>
    <w:rsid w:val="004C7744"/>
    <w:rsid w:val="004E5395"/>
    <w:rsid w:val="004F08A4"/>
    <w:rsid w:val="004F24B2"/>
    <w:rsid w:val="004F28BF"/>
    <w:rsid w:val="004F2A1A"/>
    <w:rsid w:val="004F3ED4"/>
    <w:rsid w:val="004F59DA"/>
    <w:rsid w:val="004F663C"/>
    <w:rsid w:val="004F6DDA"/>
    <w:rsid w:val="004F798C"/>
    <w:rsid w:val="005050D2"/>
    <w:rsid w:val="0052221B"/>
    <w:rsid w:val="00524821"/>
    <w:rsid w:val="0052569C"/>
    <w:rsid w:val="00537537"/>
    <w:rsid w:val="005433EC"/>
    <w:rsid w:val="0054755B"/>
    <w:rsid w:val="00550928"/>
    <w:rsid w:val="00552F89"/>
    <w:rsid w:val="00553E93"/>
    <w:rsid w:val="005541D3"/>
    <w:rsid w:val="005554ED"/>
    <w:rsid w:val="00556E55"/>
    <w:rsid w:val="0056226A"/>
    <w:rsid w:val="00563933"/>
    <w:rsid w:val="005662C5"/>
    <w:rsid w:val="005720F4"/>
    <w:rsid w:val="00577A2A"/>
    <w:rsid w:val="00580E0A"/>
    <w:rsid w:val="00590610"/>
    <w:rsid w:val="005951E4"/>
    <w:rsid w:val="005968FD"/>
    <w:rsid w:val="00596B46"/>
    <w:rsid w:val="005A05E2"/>
    <w:rsid w:val="005B2E62"/>
    <w:rsid w:val="005C11DD"/>
    <w:rsid w:val="005C5765"/>
    <w:rsid w:val="005D3722"/>
    <w:rsid w:val="005D520D"/>
    <w:rsid w:val="005D779A"/>
    <w:rsid w:val="005E3423"/>
    <w:rsid w:val="005E3EA9"/>
    <w:rsid w:val="005E5A1F"/>
    <w:rsid w:val="005F0B64"/>
    <w:rsid w:val="00602A1A"/>
    <w:rsid w:val="00606FC0"/>
    <w:rsid w:val="00616B4C"/>
    <w:rsid w:val="006207DC"/>
    <w:rsid w:val="006233DD"/>
    <w:rsid w:val="006304FE"/>
    <w:rsid w:val="00631968"/>
    <w:rsid w:val="00632739"/>
    <w:rsid w:val="0064091D"/>
    <w:rsid w:val="00646271"/>
    <w:rsid w:val="00663174"/>
    <w:rsid w:val="00664F3B"/>
    <w:rsid w:val="006674F7"/>
    <w:rsid w:val="00670AF1"/>
    <w:rsid w:val="00682CA6"/>
    <w:rsid w:val="00687685"/>
    <w:rsid w:val="00695EE6"/>
    <w:rsid w:val="006B053B"/>
    <w:rsid w:val="006B12C1"/>
    <w:rsid w:val="006B6AF5"/>
    <w:rsid w:val="006C224F"/>
    <w:rsid w:val="006C2A04"/>
    <w:rsid w:val="006C7927"/>
    <w:rsid w:val="006D05E2"/>
    <w:rsid w:val="006D1B0C"/>
    <w:rsid w:val="006D755E"/>
    <w:rsid w:val="006E44E8"/>
    <w:rsid w:val="006F66C7"/>
    <w:rsid w:val="007051EA"/>
    <w:rsid w:val="00720555"/>
    <w:rsid w:val="0072238B"/>
    <w:rsid w:val="00725905"/>
    <w:rsid w:val="007273F5"/>
    <w:rsid w:val="0073585E"/>
    <w:rsid w:val="00741E37"/>
    <w:rsid w:val="00742608"/>
    <w:rsid w:val="00744BBB"/>
    <w:rsid w:val="00751D29"/>
    <w:rsid w:val="007619BC"/>
    <w:rsid w:val="0076508B"/>
    <w:rsid w:val="00766D7E"/>
    <w:rsid w:val="0077059F"/>
    <w:rsid w:val="007754B7"/>
    <w:rsid w:val="0077671D"/>
    <w:rsid w:val="007930B9"/>
    <w:rsid w:val="007967A5"/>
    <w:rsid w:val="007A1AA8"/>
    <w:rsid w:val="007A22F4"/>
    <w:rsid w:val="007A39C1"/>
    <w:rsid w:val="007A709D"/>
    <w:rsid w:val="007E36BD"/>
    <w:rsid w:val="007F1E9D"/>
    <w:rsid w:val="007F42E7"/>
    <w:rsid w:val="007F6759"/>
    <w:rsid w:val="00803332"/>
    <w:rsid w:val="008135A7"/>
    <w:rsid w:val="0081672C"/>
    <w:rsid w:val="00824382"/>
    <w:rsid w:val="00833288"/>
    <w:rsid w:val="00834849"/>
    <w:rsid w:val="00835479"/>
    <w:rsid w:val="00842086"/>
    <w:rsid w:val="008603AA"/>
    <w:rsid w:val="00864C9A"/>
    <w:rsid w:val="00877468"/>
    <w:rsid w:val="00883F90"/>
    <w:rsid w:val="0089740E"/>
    <w:rsid w:val="008A28EE"/>
    <w:rsid w:val="008B70E7"/>
    <w:rsid w:val="008C41B1"/>
    <w:rsid w:val="008C59CD"/>
    <w:rsid w:val="008C6DAE"/>
    <w:rsid w:val="008D14DA"/>
    <w:rsid w:val="008E4012"/>
    <w:rsid w:val="008F2FB0"/>
    <w:rsid w:val="00903676"/>
    <w:rsid w:val="00912F64"/>
    <w:rsid w:val="00913976"/>
    <w:rsid w:val="00930FA5"/>
    <w:rsid w:val="00931FD8"/>
    <w:rsid w:val="00933304"/>
    <w:rsid w:val="0095236C"/>
    <w:rsid w:val="00953643"/>
    <w:rsid w:val="00954228"/>
    <w:rsid w:val="00963685"/>
    <w:rsid w:val="00971F14"/>
    <w:rsid w:val="00974938"/>
    <w:rsid w:val="00976742"/>
    <w:rsid w:val="009802F3"/>
    <w:rsid w:val="00990A48"/>
    <w:rsid w:val="009A0D8C"/>
    <w:rsid w:val="009A680E"/>
    <w:rsid w:val="009B2514"/>
    <w:rsid w:val="009C57AE"/>
    <w:rsid w:val="009E1940"/>
    <w:rsid w:val="009E23B8"/>
    <w:rsid w:val="009E5ADE"/>
    <w:rsid w:val="009F06CB"/>
    <w:rsid w:val="009F3BFB"/>
    <w:rsid w:val="009F3C4D"/>
    <w:rsid w:val="009F6DC1"/>
    <w:rsid w:val="009F6E2A"/>
    <w:rsid w:val="00A053DD"/>
    <w:rsid w:val="00A15974"/>
    <w:rsid w:val="00A21350"/>
    <w:rsid w:val="00A23B9E"/>
    <w:rsid w:val="00A32C89"/>
    <w:rsid w:val="00A46454"/>
    <w:rsid w:val="00A523CF"/>
    <w:rsid w:val="00A545C0"/>
    <w:rsid w:val="00A55C44"/>
    <w:rsid w:val="00A568A2"/>
    <w:rsid w:val="00A84D02"/>
    <w:rsid w:val="00A8665B"/>
    <w:rsid w:val="00A94262"/>
    <w:rsid w:val="00AA72A9"/>
    <w:rsid w:val="00AB3C48"/>
    <w:rsid w:val="00AB649F"/>
    <w:rsid w:val="00AC0F3F"/>
    <w:rsid w:val="00AC723D"/>
    <w:rsid w:val="00AC76EF"/>
    <w:rsid w:val="00B113EE"/>
    <w:rsid w:val="00B1230A"/>
    <w:rsid w:val="00B14F8C"/>
    <w:rsid w:val="00B17272"/>
    <w:rsid w:val="00B24D51"/>
    <w:rsid w:val="00B2530B"/>
    <w:rsid w:val="00B25391"/>
    <w:rsid w:val="00B25A24"/>
    <w:rsid w:val="00B333A3"/>
    <w:rsid w:val="00B34462"/>
    <w:rsid w:val="00B40E81"/>
    <w:rsid w:val="00B42D59"/>
    <w:rsid w:val="00B45EAF"/>
    <w:rsid w:val="00B47761"/>
    <w:rsid w:val="00B52FA1"/>
    <w:rsid w:val="00B56775"/>
    <w:rsid w:val="00B569E8"/>
    <w:rsid w:val="00B726C1"/>
    <w:rsid w:val="00B82B4C"/>
    <w:rsid w:val="00B834E3"/>
    <w:rsid w:val="00BA0FA3"/>
    <w:rsid w:val="00BB064F"/>
    <w:rsid w:val="00BB6053"/>
    <w:rsid w:val="00BB77C1"/>
    <w:rsid w:val="00BC0F23"/>
    <w:rsid w:val="00BD3AA3"/>
    <w:rsid w:val="00BD4937"/>
    <w:rsid w:val="00BD6996"/>
    <w:rsid w:val="00BD77D4"/>
    <w:rsid w:val="00BE4238"/>
    <w:rsid w:val="00BE58FF"/>
    <w:rsid w:val="00BE718B"/>
    <w:rsid w:val="00BF22F8"/>
    <w:rsid w:val="00C00F74"/>
    <w:rsid w:val="00C13B9A"/>
    <w:rsid w:val="00C142D4"/>
    <w:rsid w:val="00C2403F"/>
    <w:rsid w:val="00C3644E"/>
    <w:rsid w:val="00C37A2B"/>
    <w:rsid w:val="00C42822"/>
    <w:rsid w:val="00C42E6F"/>
    <w:rsid w:val="00C474EE"/>
    <w:rsid w:val="00C52155"/>
    <w:rsid w:val="00C6208C"/>
    <w:rsid w:val="00C64457"/>
    <w:rsid w:val="00C6639C"/>
    <w:rsid w:val="00C71615"/>
    <w:rsid w:val="00C83706"/>
    <w:rsid w:val="00C925EF"/>
    <w:rsid w:val="00C9680A"/>
    <w:rsid w:val="00CA3EBF"/>
    <w:rsid w:val="00CB1A13"/>
    <w:rsid w:val="00CB763E"/>
    <w:rsid w:val="00CC3CBA"/>
    <w:rsid w:val="00CD445A"/>
    <w:rsid w:val="00CD7947"/>
    <w:rsid w:val="00CD7BEA"/>
    <w:rsid w:val="00CE0F17"/>
    <w:rsid w:val="00CE119D"/>
    <w:rsid w:val="00CF5A42"/>
    <w:rsid w:val="00D0020F"/>
    <w:rsid w:val="00D02C44"/>
    <w:rsid w:val="00D04F42"/>
    <w:rsid w:val="00D15878"/>
    <w:rsid w:val="00D2060A"/>
    <w:rsid w:val="00D24679"/>
    <w:rsid w:val="00D25FC2"/>
    <w:rsid w:val="00D2703C"/>
    <w:rsid w:val="00D344C4"/>
    <w:rsid w:val="00D3556A"/>
    <w:rsid w:val="00D40024"/>
    <w:rsid w:val="00D42E13"/>
    <w:rsid w:val="00D43819"/>
    <w:rsid w:val="00D47614"/>
    <w:rsid w:val="00D47726"/>
    <w:rsid w:val="00D47E03"/>
    <w:rsid w:val="00D51AB5"/>
    <w:rsid w:val="00D55655"/>
    <w:rsid w:val="00D6552F"/>
    <w:rsid w:val="00D70ED8"/>
    <w:rsid w:val="00D75769"/>
    <w:rsid w:val="00D7596E"/>
    <w:rsid w:val="00D82CDA"/>
    <w:rsid w:val="00D85461"/>
    <w:rsid w:val="00DA0F07"/>
    <w:rsid w:val="00DA1318"/>
    <w:rsid w:val="00DB5067"/>
    <w:rsid w:val="00DB50AC"/>
    <w:rsid w:val="00DE123F"/>
    <w:rsid w:val="00DE471A"/>
    <w:rsid w:val="00DE709E"/>
    <w:rsid w:val="00DF2AE8"/>
    <w:rsid w:val="00DF2DD9"/>
    <w:rsid w:val="00E10AFC"/>
    <w:rsid w:val="00E140B8"/>
    <w:rsid w:val="00E157B9"/>
    <w:rsid w:val="00E2068B"/>
    <w:rsid w:val="00E22A05"/>
    <w:rsid w:val="00E24960"/>
    <w:rsid w:val="00E3137F"/>
    <w:rsid w:val="00E32E85"/>
    <w:rsid w:val="00E40FB3"/>
    <w:rsid w:val="00E4326B"/>
    <w:rsid w:val="00E52717"/>
    <w:rsid w:val="00E610D9"/>
    <w:rsid w:val="00E61702"/>
    <w:rsid w:val="00E64F4D"/>
    <w:rsid w:val="00E75B28"/>
    <w:rsid w:val="00E76F73"/>
    <w:rsid w:val="00E77AF7"/>
    <w:rsid w:val="00E8326E"/>
    <w:rsid w:val="00E84DD5"/>
    <w:rsid w:val="00E85639"/>
    <w:rsid w:val="00E85F4C"/>
    <w:rsid w:val="00E87D56"/>
    <w:rsid w:val="00E96E74"/>
    <w:rsid w:val="00E96EAA"/>
    <w:rsid w:val="00EA2491"/>
    <w:rsid w:val="00EA4094"/>
    <w:rsid w:val="00EB2E5D"/>
    <w:rsid w:val="00EB3A36"/>
    <w:rsid w:val="00EB5BDE"/>
    <w:rsid w:val="00EC45DF"/>
    <w:rsid w:val="00ED18F2"/>
    <w:rsid w:val="00ED3036"/>
    <w:rsid w:val="00EE370C"/>
    <w:rsid w:val="00EE53DF"/>
    <w:rsid w:val="00EE5421"/>
    <w:rsid w:val="00EE6224"/>
    <w:rsid w:val="00EF3D04"/>
    <w:rsid w:val="00F020FB"/>
    <w:rsid w:val="00F05F55"/>
    <w:rsid w:val="00F35DA5"/>
    <w:rsid w:val="00F41200"/>
    <w:rsid w:val="00F52830"/>
    <w:rsid w:val="00F53375"/>
    <w:rsid w:val="00F75FD1"/>
    <w:rsid w:val="00F767B0"/>
    <w:rsid w:val="00F76B60"/>
    <w:rsid w:val="00F86478"/>
    <w:rsid w:val="00F94A9F"/>
    <w:rsid w:val="00F96C77"/>
    <w:rsid w:val="00FA2C41"/>
    <w:rsid w:val="00FA4376"/>
    <w:rsid w:val="00FA7752"/>
    <w:rsid w:val="00FB39DB"/>
    <w:rsid w:val="00FB6759"/>
    <w:rsid w:val="00FE3BFB"/>
    <w:rsid w:val="00FF1E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8E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28EE"/>
    <w:pPr>
      <w:keepNext/>
      <w:spacing w:line="300" w:lineRule="auto"/>
      <w:jc w:val="center"/>
      <w:outlineLvl w:val="0"/>
    </w:pPr>
    <w:rPr>
      <w:rFonts w:ascii="Tahoma" w:hAnsi="Tahoma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28EE"/>
    <w:rPr>
      <w:rFonts w:ascii="Tahoma" w:eastAsia="Times New Roman" w:hAnsi="Tahoma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rsid w:val="008A28EE"/>
    <w:pPr>
      <w:spacing w:line="300" w:lineRule="auto"/>
      <w:ind w:firstLine="360"/>
      <w:jc w:val="both"/>
    </w:pPr>
    <w:rPr>
      <w:rFonts w:ascii="Tahoma" w:hAnsi="Tahoma"/>
    </w:rPr>
  </w:style>
  <w:style w:type="character" w:customStyle="1" w:styleId="a4">
    <w:name w:val="Основной текст с отступом Знак"/>
    <w:basedOn w:val="a0"/>
    <w:link w:val="a3"/>
    <w:rsid w:val="008A28EE"/>
    <w:rPr>
      <w:rFonts w:ascii="Tahoma" w:eastAsia="Times New Roman" w:hAnsi="Tahoma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8A28EE"/>
    <w:pPr>
      <w:spacing w:line="300" w:lineRule="auto"/>
      <w:ind w:firstLine="283"/>
      <w:jc w:val="both"/>
    </w:pPr>
    <w:rPr>
      <w:rFonts w:ascii="Tahoma" w:hAnsi="Tahoma"/>
    </w:rPr>
  </w:style>
  <w:style w:type="character" w:customStyle="1" w:styleId="20">
    <w:name w:val="Основной текст с отступом 2 Знак"/>
    <w:basedOn w:val="a0"/>
    <w:link w:val="2"/>
    <w:rsid w:val="008A28EE"/>
    <w:rPr>
      <w:rFonts w:ascii="Tahoma" w:eastAsia="Times New Roman" w:hAnsi="Tahoma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8A28EE"/>
    <w:pPr>
      <w:spacing w:line="300" w:lineRule="auto"/>
      <w:jc w:val="both"/>
    </w:pPr>
    <w:rPr>
      <w:rFonts w:ascii="Tahoma" w:hAnsi="Tahoma"/>
    </w:rPr>
  </w:style>
  <w:style w:type="character" w:customStyle="1" w:styleId="a6">
    <w:name w:val="Основной текст Знак"/>
    <w:basedOn w:val="a0"/>
    <w:link w:val="a5"/>
    <w:rsid w:val="008A28EE"/>
    <w:rPr>
      <w:rFonts w:ascii="Tahoma" w:eastAsia="Times New Roman" w:hAnsi="Tahoma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A28EE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rsid w:val="008A28E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rsid w:val="008A28EE"/>
  </w:style>
  <w:style w:type="paragraph" w:customStyle="1" w:styleId="ConsPlusNormal">
    <w:name w:val="ConsPlusNormal"/>
    <w:rsid w:val="008A28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A28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F76B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8E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28EE"/>
    <w:pPr>
      <w:keepNext/>
      <w:spacing w:line="300" w:lineRule="auto"/>
      <w:jc w:val="center"/>
      <w:outlineLvl w:val="0"/>
    </w:pPr>
    <w:rPr>
      <w:rFonts w:ascii="Tahoma" w:hAnsi="Tahoma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28EE"/>
    <w:rPr>
      <w:rFonts w:ascii="Tahoma" w:eastAsia="Times New Roman" w:hAnsi="Tahoma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rsid w:val="008A28EE"/>
    <w:pPr>
      <w:spacing w:line="300" w:lineRule="auto"/>
      <w:ind w:firstLine="360"/>
      <w:jc w:val="both"/>
    </w:pPr>
    <w:rPr>
      <w:rFonts w:ascii="Tahoma" w:hAnsi="Tahoma"/>
    </w:rPr>
  </w:style>
  <w:style w:type="character" w:customStyle="1" w:styleId="a4">
    <w:name w:val="Основной текст с отступом Знак"/>
    <w:basedOn w:val="a0"/>
    <w:link w:val="a3"/>
    <w:rsid w:val="008A28EE"/>
    <w:rPr>
      <w:rFonts w:ascii="Tahoma" w:eastAsia="Times New Roman" w:hAnsi="Tahoma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8A28EE"/>
    <w:pPr>
      <w:spacing w:line="300" w:lineRule="auto"/>
      <w:ind w:firstLine="283"/>
      <w:jc w:val="both"/>
    </w:pPr>
    <w:rPr>
      <w:rFonts w:ascii="Tahoma" w:hAnsi="Tahoma"/>
    </w:rPr>
  </w:style>
  <w:style w:type="character" w:customStyle="1" w:styleId="20">
    <w:name w:val="Основной текст с отступом 2 Знак"/>
    <w:basedOn w:val="a0"/>
    <w:link w:val="2"/>
    <w:rsid w:val="008A28EE"/>
    <w:rPr>
      <w:rFonts w:ascii="Tahoma" w:eastAsia="Times New Roman" w:hAnsi="Tahoma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8A28EE"/>
    <w:pPr>
      <w:spacing w:line="300" w:lineRule="auto"/>
      <w:jc w:val="both"/>
    </w:pPr>
    <w:rPr>
      <w:rFonts w:ascii="Tahoma" w:hAnsi="Tahoma"/>
    </w:rPr>
  </w:style>
  <w:style w:type="character" w:customStyle="1" w:styleId="a6">
    <w:name w:val="Основной текст Знак"/>
    <w:basedOn w:val="a0"/>
    <w:link w:val="a5"/>
    <w:rsid w:val="008A28EE"/>
    <w:rPr>
      <w:rFonts w:ascii="Tahoma" w:eastAsia="Times New Roman" w:hAnsi="Tahoma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A28EE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rsid w:val="008A28E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rsid w:val="008A28EE"/>
  </w:style>
  <w:style w:type="paragraph" w:customStyle="1" w:styleId="ConsPlusNormal">
    <w:name w:val="ConsPlusNormal"/>
    <w:rsid w:val="008A28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A28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F76B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2016-05-16T10:30:00Z</cp:lastPrinted>
  <dcterms:created xsi:type="dcterms:W3CDTF">2018-12-18T09:40:00Z</dcterms:created>
  <dcterms:modified xsi:type="dcterms:W3CDTF">2018-12-18T09:40:00Z</dcterms:modified>
</cp:coreProperties>
</file>